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C988" w14:textId="00F07266" w:rsidR="000B0654" w:rsidRDefault="007420EA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7420EA">
        <w:rPr>
          <w:rFonts w:ascii="TH SarabunIT๙" w:hAnsi="TH SarabunIT๙" w:cs="TH SarabunIT๙"/>
          <w:b/>
          <w:bCs/>
          <w:sz w:val="58"/>
          <w:szCs w:val="58"/>
          <w:cs/>
        </w:rPr>
        <w:t>สถิติการแจ้งความคืบหน้าของการดำเนินคดี</w:t>
      </w:r>
    </w:p>
    <w:p w14:paraId="20E8D355" w14:textId="7762EB9E" w:rsidR="007420EA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สถานีตำรวจภูธรรัษฎา</w:t>
      </w:r>
    </w:p>
    <w:p w14:paraId="3F6120C6" w14:textId="4FED2153" w:rsidR="007420EA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พ.ศ.256</w:t>
      </w:r>
      <w:r w:rsidR="00985BCC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14:paraId="4499D236" w14:textId="0D4046E0" w:rsidR="00926FC1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E7A22B4" w14:textId="42B1A3EF" w:rsidR="00926FC1" w:rsidRDefault="00926FC1" w:rsidP="00926F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BE4C10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เมษายน 256</w:t>
      </w:r>
      <w:r w:rsidR="00E76D5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708DE94C" w14:textId="7A8E3FA4" w:rsidR="00614C30" w:rsidRPr="006B441C" w:rsidRDefault="00614C30" w:rsidP="00926FC1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3"/>
        <w:tblW w:w="13320" w:type="dxa"/>
        <w:tblLook w:val="04A0" w:firstRow="1" w:lastRow="0" w:firstColumn="1" w:lastColumn="0" w:noHBand="0" w:noVBand="1"/>
      </w:tblPr>
      <w:tblGrid>
        <w:gridCol w:w="6295"/>
        <w:gridCol w:w="5182"/>
        <w:gridCol w:w="1843"/>
      </w:tblGrid>
      <w:tr w:rsidR="00626176" w14:paraId="18CF3A63" w14:textId="67133058" w:rsidTr="00626176">
        <w:trPr>
          <w:trHeight w:val="660"/>
        </w:trPr>
        <w:tc>
          <w:tcPr>
            <w:tcW w:w="6295" w:type="dxa"/>
            <w:vMerge w:val="restart"/>
          </w:tcPr>
          <w:p w14:paraId="460309F1" w14:textId="77777777" w:rsidR="00614C30" w:rsidRDefault="00614C30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001A38" w14:textId="17B997D8" w:rsidR="00926FC1" w:rsidRDefault="00926FC1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182" w:type="dxa"/>
          </w:tcPr>
          <w:p w14:paraId="4640FA44" w14:textId="12A83E0F" w:rsidR="00926FC1" w:rsidRPr="00926FC1" w:rsidRDefault="00926FC1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</w:t>
            </w:r>
            <w:r w:rsidR="002038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ดำเนินคดีผู้เสียหาย</w:t>
            </w:r>
          </w:p>
          <w:p w14:paraId="59C5EAD8" w14:textId="77777777" w:rsidR="00926FC1" w:rsidRDefault="00926FC1" w:rsidP="00926F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32965A" w14:textId="76C90894" w:rsidR="00626176" w:rsidRPr="00626176" w:rsidRDefault="00626176" w:rsidP="003C4143">
            <w:pPr>
              <w:jc w:val="center"/>
              <w:rPr>
                <w:b/>
                <w:bCs/>
                <w:sz w:val="24"/>
                <w:szCs w:val="32"/>
              </w:rPr>
            </w:pPr>
            <w:r w:rsidRPr="00626176">
              <w:rPr>
                <w:rFonts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626176" w14:paraId="51B03F61" w14:textId="77777777" w:rsidTr="00626176">
        <w:trPr>
          <w:trHeight w:val="420"/>
        </w:trPr>
        <w:tc>
          <w:tcPr>
            <w:tcW w:w="6295" w:type="dxa"/>
            <w:vMerge/>
          </w:tcPr>
          <w:p w14:paraId="68BB5D6E" w14:textId="77777777" w:rsidR="00626176" w:rsidRDefault="00626176" w:rsidP="00926F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82" w:type="dxa"/>
          </w:tcPr>
          <w:p w14:paraId="76FC350D" w14:textId="3F784431" w:rsidR="00626176" w:rsidRDefault="00626176" w:rsidP="00626176">
            <w:pPr>
              <w:tabs>
                <w:tab w:val="left" w:pos="1452"/>
                <w:tab w:val="center" w:pos="266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  <w:r w:rsidR="00A800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1843" w:type="dxa"/>
          </w:tcPr>
          <w:p w14:paraId="448C29BC" w14:textId="5E3B96BF" w:rsidR="00626176" w:rsidRDefault="00626176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B29EE" w14:paraId="506ABDA5" w14:textId="77777777" w:rsidTr="00626176">
        <w:tc>
          <w:tcPr>
            <w:tcW w:w="6295" w:type="dxa"/>
          </w:tcPr>
          <w:p w14:paraId="60FF9A3D" w14:textId="109AA506" w:rsidR="002B29EE" w:rsidRPr="00614C30" w:rsidRDefault="002B29EE" w:rsidP="002B29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5182" w:type="dxa"/>
          </w:tcPr>
          <w:p w14:paraId="48CD11CB" w14:textId="2B3FEB5B" w:rsidR="002B29EE" w:rsidRPr="00E754AB" w:rsidRDefault="002B29EE" w:rsidP="002B29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14:paraId="7E306758" w14:textId="6C92F2A2" w:rsidR="002B29EE" w:rsidRPr="00E754AB" w:rsidRDefault="002B29EE" w:rsidP="002B29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B29EE" w14:paraId="488D245B" w14:textId="77777777" w:rsidTr="00626176">
        <w:tc>
          <w:tcPr>
            <w:tcW w:w="6295" w:type="dxa"/>
          </w:tcPr>
          <w:p w14:paraId="29FA55A9" w14:textId="0CB81691" w:rsidR="002B29EE" w:rsidRDefault="002B29EE" w:rsidP="002B29E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เมื่อครบกำหนด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วัน นับตั้งแต่วัน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ที่รับแจ้งครั้งแรก</w:t>
            </w:r>
          </w:p>
        </w:tc>
        <w:tc>
          <w:tcPr>
            <w:tcW w:w="5182" w:type="dxa"/>
          </w:tcPr>
          <w:p w14:paraId="03B4EB65" w14:textId="5BA2E6B6" w:rsidR="002B29EE" w:rsidRPr="00E754AB" w:rsidRDefault="002B29EE" w:rsidP="002B29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14:paraId="4EB7419B" w14:textId="5C73285C" w:rsidR="002B29EE" w:rsidRPr="00E754AB" w:rsidRDefault="002B29EE" w:rsidP="002B29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B29EE" w14:paraId="7ACE837A" w14:textId="77777777" w:rsidTr="00626176">
        <w:tc>
          <w:tcPr>
            <w:tcW w:w="6295" w:type="dxa"/>
          </w:tcPr>
          <w:p w14:paraId="69B8A2F4" w14:textId="41544A80" w:rsidR="002B29EE" w:rsidRDefault="002B29EE" w:rsidP="002B29E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สรุสำนวนการสอบสวนส่งพนักงานอัยการ</w:t>
            </w:r>
          </w:p>
        </w:tc>
        <w:tc>
          <w:tcPr>
            <w:tcW w:w="5182" w:type="dxa"/>
          </w:tcPr>
          <w:p w14:paraId="6B505A0F" w14:textId="3E302062" w:rsidR="002B29EE" w:rsidRPr="00E754AB" w:rsidRDefault="002B29EE" w:rsidP="002B29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14:paraId="049BCF1D" w14:textId="48E046D6" w:rsidR="002B29EE" w:rsidRPr="00E754AB" w:rsidRDefault="002B29EE" w:rsidP="002B29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B29EE" w14:paraId="53E6E478" w14:textId="77777777" w:rsidTr="00626176">
        <w:tc>
          <w:tcPr>
            <w:tcW w:w="6295" w:type="dxa"/>
          </w:tcPr>
          <w:p w14:paraId="5F96D029" w14:textId="13F1ACA5" w:rsidR="002B29EE" w:rsidRDefault="002B29EE" w:rsidP="002B29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182" w:type="dxa"/>
          </w:tcPr>
          <w:p w14:paraId="37BCA404" w14:textId="455F2B6A" w:rsidR="002B29EE" w:rsidRDefault="002B29EE" w:rsidP="002B29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14:paraId="5AECEF3D" w14:textId="5F0A4B6B" w:rsidR="002B29EE" w:rsidRDefault="002B29EE" w:rsidP="002B29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D901B2B" w14:textId="743B6E65" w:rsidR="00926FC1" w:rsidRPr="00926FC1" w:rsidRDefault="00926FC1" w:rsidP="00926F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042B37E" w14:textId="3E2C720F" w:rsidR="007420EA" w:rsidRDefault="003C4143" w:rsidP="003C4143">
      <w:pPr>
        <w:spacing w:after="0" w:line="240" w:lineRule="auto"/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F51C3B0" wp14:editId="17651A7F">
            <wp:simplePos x="0" y="0"/>
            <wp:positionH relativeFrom="column">
              <wp:posOffset>4130040</wp:posOffset>
            </wp:positionH>
            <wp:positionV relativeFrom="paragraph">
              <wp:posOffset>32385</wp:posOffset>
            </wp:positionV>
            <wp:extent cx="1862365" cy="736502"/>
            <wp:effectExtent l="0" t="0" r="5080" b="6985"/>
            <wp:wrapNone/>
            <wp:docPr id="1514921743" name="รูปภาพ 1" descr="รูปภาพประกอบด้วย ร่าง, แส้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21743" name="รูปภาพ 1" descr="รูปภาพประกอบด้วย ร่าง, แส้&#10;&#10;เนื้อหาที่สร้างโดย AI อาจไม่ถูกต้อง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365" cy="736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143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ตรวจสอบแล้วถูกต้อง</w:t>
      </w:r>
    </w:p>
    <w:p w14:paraId="5D58B515" w14:textId="77777777" w:rsidR="003C4143" w:rsidRDefault="003C4143" w:rsidP="003C4143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200CA2C8" w14:textId="4997CB7F" w:rsidR="003C4143" w:rsidRDefault="003C4143" w:rsidP="003C414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พ.ต.ท.</w:t>
      </w:r>
    </w:p>
    <w:p w14:paraId="14772137" w14:textId="307BA508" w:rsidR="003C4143" w:rsidRDefault="003C4143" w:rsidP="003C414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ชูช่วย)</w:t>
      </w:r>
    </w:p>
    <w:p w14:paraId="7628A5A3" w14:textId="3022D3FA" w:rsidR="003C4143" w:rsidRPr="003C4143" w:rsidRDefault="003C4143" w:rsidP="003C414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รอง ผกก. (สอบสวน) สภ.รัษฎา</w:t>
      </w:r>
    </w:p>
    <w:sectPr w:rsidR="003C4143" w:rsidRPr="003C4143" w:rsidSect="007739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35"/>
    <w:rsid w:val="000B0654"/>
    <w:rsid w:val="00154DDC"/>
    <w:rsid w:val="002038D2"/>
    <w:rsid w:val="002B29EE"/>
    <w:rsid w:val="00304E35"/>
    <w:rsid w:val="003C4143"/>
    <w:rsid w:val="004379C3"/>
    <w:rsid w:val="00551BF0"/>
    <w:rsid w:val="00614C30"/>
    <w:rsid w:val="00626176"/>
    <w:rsid w:val="006B441C"/>
    <w:rsid w:val="006B7FF5"/>
    <w:rsid w:val="007420EA"/>
    <w:rsid w:val="00773948"/>
    <w:rsid w:val="008F5EAF"/>
    <w:rsid w:val="00926FC1"/>
    <w:rsid w:val="00985BCC"/>
    <w:rsid w:val="009A7596"/>
    <w:rsid w:val="00A13832"/>
    <w:rsid w:val="00A63760"/>
    <w:rsid w:val="00A80038"/>
    <w:rsid w:val="00B06614"/>
    <w:rsid w:val="00BE4C10"/>
    <w:rsid w:val="00E754AB"/>
    <w:rsid w:val="00E7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6332"/>
  <w15:chartTrackingRefBased/>
  <w15:docId w15:val="{61698E1D-9AF6-448A-B18D-7B29841B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66828299967</cp:lastModifiedBy>
  <cp:revision>21</cp:revision>
  <cp:lastPrinted>2025-04-08T04:42:00Z</cp:lastPrinted>
  <dcterms:created xsi:type="dcterms:W3CDTF">2025-04-02T06:49:00Z</dcterms:created>
  <dcterms:modified xsi:type="dcterms:W3CDTF">2026-06-30T02:57:00Z</dcterms:modified>
</cp:coreProperties>
</file>